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/>
        <w:tblW w:w="10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9639"/>
      </w:tblGrid>
      <w:tr w:rsidR="00660952" w:rsidTr="00A00CE3">
        <w:trPr>
          <w:trHeight w:val="13055"/>
        </w:trPr>
        <w:tc>
          <w:tcPr>
            <w:tcW w:w="851" w:type="dxa"/>
            <w:hideMark/>
          </w:tcPr>
          <w:p w:rsidR="00660952" w:rsidRDefault="004636D8" w:rsidP="00044052">
            <w:pPr>
              <w:pStyle w:val="KeinLeerraum1"/>
              <w:snapToGrid w:val="0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313200" cy="9572400"/>
                  <wp:effectExtent l="0" t="0" r="0" b="0"/>
                  <wp:docPr id="3" name="Grafik 3" title="Walter Back Adressze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ker Adressbalk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" cy="9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  <w:hideMark/>
          </w:tcPr>
          <w:tbl>
            <w:tblPr>
              <w:tblStyle w:val="Tabellenraster"/>
              <w:tblpPr w:vertAnchor="text"/>
              <w:tblW w:w="8931" w:type="dxa"/>
              <w:tblLayout w:type="fixed"/>
              <w:tblLook w:val="04A0" w:firstRow="1" w:lastRow="0" w:firstColumn="1" w:lastColumn="0" w:noHBand="0" w:noVBand="1"/>
            </w:tblPr>
            <w:tblGrid>
              <w:gridCol w:w="8931"/>
            </w:tblGrid>
            <w:tr w:rsidR="008C2864" w:rsidTr="00A00CE3">
              <w:trPr>
                <w:trHeight w:val="2126"/>
              </w:trPr>
              <w:tc>
                <w:tcPr>
                  <w:tcW w:w="893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8C2864" w:rsidRDefault="002839FE" w:rsidP="00753672">
                  <w:pPr>
                    <w:pStyle w:val="KeinLeerraum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34025" cy="1090295"/>
                        <wp:effectExtent l="0" t="0" r="9525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FÜR-MAIL-VORLAGE_BRIEFKOPF3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4025" cy="1090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0952" w:rsidTr="00A00CE3">
              <w:trPr>
                <w:trHeight w:val="585"/>
              </w:trPr>
              <w:tc>
                <w:tcPr>
                  <w:tcW w:w="893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8C2864" w:rsidRDefault="00753672" w:rsidP="00A00CE3">
                  <w:pPr>
                    <w:pStyle w:val="KeinLeerraum"/>
                    <w:spacing w:before="0" w:beforeAutospacing="0" w:after="0" w:afterAutospacing="0"/>
                    <w:ind w:left="176" w:right="34" w:firstLine="34"/>
                    <w:jc w:val="right"/>
                    <w:rPr>
                      <w:rFonts w:ascii="Calibri" w:hAnsi="Calibri" w:cs="Calibri"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bCs/>
                      <w:sz w:val="28"/>
                      <w:szCs w:val="28"/>
                    </w:rPr>
                    <w:t>Rh</w:t>
                  </w:r>
                  <w:r w:rsidR="008C2864" w:rsidRPr="008C2864">
                    <w:rPr>
                      <w:rFonts w:ascii="Calibri" w:hAnsi="Calibri" w:cs="Calibri"/>
                      <w:bCs/>
                      <w:sz w:val="28"/>
                      <w:szCs w:val="28"/>
                    </w:rPr>
                    <w:t>önstraße 3-5 – 63811 Stockstadt/M.</w:t>
                  </w:r>
                  <w:r w:rsidR="008C2864">
                    <w:rPr>
                      <w:rFonts w:ascii="Calibri" w:hAnsi="Calibri" w:cs="Calibri"/>
                      <w:bCs/>
                      <w:sz w:val="28"/>
                      <w:szCs w:val="28"/>
                    </w:rPr>
                    <w:br/>
                  </w:r>
                  <w:r w:rsidR="008C2864" w:rsidRPr="008C2864">
                    <w:rPr>
                      <w:rFonts w:ascii="Calibri" w:hAnsi="Calibri" w:cs="Calibri"/>
                      <w:bCs/>
                      <w:sz w:val="28"/>
                      <w:szCs w:val="28"/>
                    </w:rPr>
                    <w:t>Tel.: 06027 / 407 597 – Fax: 06027 / 421 119</w:t>
                  </w:r>
                  <w:r w:rsidR="008C2864">
                    <w:rPr>
                      <w:rFonts w:ascii="Calibri" w:hAnsi="Calibri" w:cs="Calibri"/>
                      <w:bCs/>
                      <w:sz w:val="28"/>
                      <w:szCs w:val="28"/>
                    </w:rPr>
                    <w:t xml:space="preserve"> </w:t>
                  </w:r>
                  <w:r w:rsidR="008C2864">
                    <w:rPr>
                      <w:rFonts w:ascii="Calibri" w:hAnsi="Calibri" w:cs="Calibri"/>
                      <w:bCs/>
                      <w:sz w:val="28"/>
                      <w:szCs w:val="28"/>
                    </w:rPr>
                    <w:br/>
                  </w:r>
                  <w:r w:rsidR="008C2864" w:rsidRPr="008C2864">
                    <w:rPr>
                      <w:rFonts w:ascii="Calibri" w:hAnsi="Calibri" w:cs="Calibri"/>
                      <w:bCs/>
                      <w:sz w:val="28"/>
                      <w:szCs w:val="28"/>
                    </w:rPr>
                    <w:t>Handy: 0151 / 1748 1629</w:t>
                  </w:r>
                </w:p>
                <w:p w:rsidR="003F54C0" w:rsidRPr="008C2864" w:rsidRDefault="003F54C0" w:rsidP="003F54C0">
                  <w:pPr>
                    <w:pStyle w:val="KeinLeerraum"/>
                    <w:spacing w:before="0" w:beforeAutospacing="0" w:after="0" w:afterAutospacing="0"/>
                    <w:ind w:left="176" w:right="34" w:firstLine="34"/>
                    <w:jc w:val="center"/>
                    <w:rPr>
                      <w:rFonts w:ascii="Calibri" w:hAnsi="Calibri" w:cs="Calibri"/>
                      <w:bCs/>
                      <w:sz w:val="28"/>
                      <w:szCs w:val="28"/>
                    </w:rPr>
                  </w:pPr>
                </w:p>
                <w:p w:rsidR="00C47CF8" w:rsidRPr="001D1AC2" w:rsidRDefault="0085529F" w:rsidP="001D1AC2">
                  <w:pPr>
                    <w:pStyle w:val="Formatvorlage1MKohneHintergrundundgestrichelt"/>
                    <w:framePr w:hSpace="0" w:wrap="auto" w:vAnchor="margin"/>
                  </w:pPr>
                  <w:r>
                    <w:t>Liebe Leserin, lieber Leser,</w:t>
                  </w:r>
                </w:p>
                <w:p w:rsidR="00C47CF8" w:rsidRPr="001D1AC2" w:rsidRDefault="00C47CF8" w:rsidP="001D1AC2">
                  <w:pPr>
                    <w:pStyle w:val="Formatvorlage1MKohneHintergrundundgestrichelt"/>
                    <w:framePr w:hSpace="0" w:wrap="auto" w:vAnchor="margin"/>
                  </w:pPr>
                </w:p>
                <w:p w:rsidR="00440CD8" w:rsidRDefault="00440CD8" w:rsidP="00440CD8">
                  <w:pPr>
                    <w:pStyle w:val="Formatvorlage1MKohneHintergrundundgestrichelt"/>
                    <w:framePr w:hSpace="0" w:wrap="auto" w:vAnchor="margin"/>
                  </w:pPr>
                  <w:r w:rsidRPr="00721181">
                    <w:rPr>
                      <w:b w:val="0"/>
                      <w:bCs/>
                    </w:rPr>
                    <w:t>die Zeitung Welt am Sonntag – hergest</w:t>
                  </w:r>
                  <w:r>
                    <w:rPr>
                      <w:b w:val="0"/>
                      <w:bCs/>
                    </w:rPr>
                    <w:t xml:space="preserve">ellt von ihren berühmten Chefs, </w:t>
                  </w:r>
                  <w:r w:rsidRPr="00721181">
                    <w:rPr>
                      <w:b w:val="0"/>
                      <w:bCs/>
                    </w:rPr>
                    <w:t>Autoren, Journalisten und Chefredak</w:t>
                  </w:r>
                  <w:r>
                    <w:rPr>
                      <w:b w:val="0"/>
                      <w:bCs/>
                    </w:rPr>
                    <w:t xml:space="preserve">teuren – hat in der 10-seitigen </w:t>
                  </w:r>
                  <w:r w:rsidRPr="00721181">
                    <w:rPr>
                      <w:b w:val="0"/>
                      <w:bCs/>
                    </w:rPr>
                    <w:t>Sonder-Ausgabe zum WELT-Wirt</w:t>
                  </w:r>
                  <w:r>
                    <w:rPr>
                      <w:b w:val="0"/>
                      <w:bCs/>
                    </w:rPr>
                    <w:t xml:space="preserve">schaftsgipfel am 03.04.2022 die </w:t>
                  </w:r>
                  <w:r w:rsidRPr="00721181">
                    <w:rPr>
                      <w:b w:val="0"/>
                      <w:bCs/>
                    </w:rPr>
                    <w:t xml:space="preserve">Regierung kritisiert und geschrieben: </w:t>
                  </w:r>
                  <w:r w:rsidRPr="00B77CE8">
                    <w:t>„Deutschland wird auf</w:t>
                  </w:r>
                  <w:r>
                    <w:t xml:space="preserve"> fast allen </w:t>
                  </w:r>
                  <w:r w:rsidRPr="00B77CE8">
                    <w:t>Gebieten nach unten durchgereicht.“ De</w:t>
                  </w:r>
                  <w:r>
                    <w:t xml:space="preserve">r Krieg und seine Folgen werden </w:t>
                  </w:r>
                  <w:r w:rsidRPr="00B77CE8">
                    <w:t xml:space="preserve">diese Entwicklung beschleunigen. Helfen kann nur ein heftiger </w:t>
                  </w:r>
                  <w:r>
                    <w:t>Ruck, der das Land wachrüttelt.</w:t>
                  </w:r>
                </w:p>
                <w:p w:rsidR="00440CD8" w:rsidRDefault="00440CD8" w:rsidP="00440CD8">
                  <w:pPr>
                    <w:pStyle w:val="Formatvorlage1MKohneHintergrundundgestrichelt"/>
                    <w:framePr w:hSpace="0" w:wrap="auto" w:vAnchor="margin"/>
                  </w:pPr>
                  <w:r w:rsidRPr="00B77CE8">
                    <w:t>Eigentlich muss man nur den deutsche</w:t>
                  </w:r>
                  <w:r>
                    <w:t xml:space="preserve">n Erfindergeist nutzen, wie die </w:t>
                  </w:r>
                  <w:r w:rsidRPr="00B77CE8">
                    <w:t xml:space="preserve">“Welt“ schrieb, um die </w:t>
                  </w:r>
                  <w:proofErr w:type="spellStart"/>
                  <w:r w:rsidRPr="00B77CE8">
                    <w:t>Dekarbonisierung</w:t>
                  </w:r>
                  <w:proofErr w:type="spellEnd"/>
                  <w:r w:rsidRPr="00B77CE8">
                    <w:t xml:space="preserve"> weltweit zu erreichen.</w:t>
                  </w:r>
                </w:p>
                <w:p w:rsidR="00440CD8" w:rsidRPr="00B77CE8" w:rsidRDefault="00440CD8" w:rsidP="00440CD8">
                  <w:pPr>
                    <w:pStyle w:val="Formatvorlage1MKohneHintergrundundgestrichelt"/>
                    <w:framePr w:hSpace="0" w:wrap="auto" w:vAnchor="margin"/>
                  </w:pPr>
                  <w:r w:rsidRPr="00B77CE8">
                    <w:t>Lesen sie bitte dazu</w:t>
                  </w:r>
                  <w:r>
                    <w:t xml:space="preserve"> sowie den Klagetext an den EuGH auf</w:t>
                  </w:r>
                  <w:r w:rsidRPr="00B77CE8">
                    <w:t xml:space="preserve"> </w:t>
                  </w:r>
                  <w:hyperlink r:id="rId8" w:history="1">
                    <w:r w:rsidRPr="009F4C36">
                      <w:rPr>
                        <w:rStyle w:val="Hyperlink"/>
                        <w:rFonts w:ascii="Calibri" w:hAnsi="Calibri" w:cs="Calibri"/>
                        <w:color w:val="ED7D31" w:themeColor="accent2"/>
                        <w:u w:val="thick"/>
                      </w:rPr>
                      <w:t>www.wb-ideen.net</w:t>
                    </w:r>
                  </w:hyperlink>
                  <w:r w:rsidRPr="00B77CE8">
                    <w:t>.</w:t>
                  </w:r>
                </w:p>
                <w:p w:rsidR="00440CD8" w:rsidRDefault="00440CD8" w:rsidP="00440CD8">
                  <w:pPr>
                    <w:pStyle w:val="Formatvorlage1MKohneHintergrundundgestrichelt"/>
                    <w:framePr w:hSpace="0" w:wrap="auto" w:vAnchor="margin"/>
                    <w:rPr>
                      <w:bCs/>
                    </w:rPr>
                  </w:pPr>
                  <w:r>
                    <w:t>Dort liste ich als Beweise</w:t>
                  </w:r>
                  <w:r w:rsidRPr="00B77CE8">
                    <w:t xml:space="preserve"> für den EuG</w:t>
                  </w:r>
                  <w:r>
                    <w:t>H</w:t>
                  </w:r>
                  <w:r w:rsidRPr="00B77CE8">
                    <w:t xml:space="preserve"> </w:t>
                  </w:r>
                  <w:r>
                    <w:t>in</w:t>
                  </w:r>
                  <w:r w:rsidRPr="00B77CE8">
                    <w:t xml:space="preserve"> einzelnen Datenblättern </w:t>
                  </w:r>
                  <w:r>
                    <w:t>(DB) die Fehler, Kosten, Schäden und Unterlassungen</w:t>
                  </w:r>
                  <w:r w:rsidRPr="00B77CE8">
                    <w:t xml:space="preserve"> der jetzige</w:t>
                  </w:r>
                  <w:r>
                    <w:t>n Regierung auf</w:t>
                  </w:r>
                  <w:r w:rsidRPr="00B77CE8">
                    <w:t xml:space="preserve">, </w:t>
                  </w:r>
                  <w:r>
                    <w:t xml:space="preserve">weil sie nicht nur uns Deutsche dadurch gesetzwidrig stark </w:t>
                  </w:r>
                  <w:r w:rsidRPr="00B77CE8">
                    <w:t>schädigt</w:t>
                  </w:r>
                  <w:r>
                    <w:rPr>
                      <w:bCs/>
                    </w:rPr>
                    <w:t>.</w:t>
                  </w:r>
                </w:p>
                <w:p w:rsidR="00440CD8" w:rsidRPr="001D1AC2" w:rsidRDefault="00440CD8" w:rsidP="00440CD8">
                  <w:pPr>
                    <w:pStyle w:val="Formatvorlage1MKohneHintergrundundgestrichelt"/>
                    <w:framePr w:hSpace="0" w:wrap="auto" w:vAnchor="margin"/>
                  </w:pPr>
                  <w:r w:rsidRPr="00B77CE8">
                    <w:rPr>
                      <w:bCs/>
                    </w:rPr>
                    <w:t>Z.</w:t>
                  </w:r>
                  <w:r>
                    <w:rPr>
                      <w:bCs/>
                    </w:rPr>
                    <w:t xml:space="preserve"> B. verliert Deutschland</w:t>
                  </w:r>
                  <w:r w:rsidRPr="00B77CE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durch zu teuren Energie-Einkauf</w:t>
                  </w:r>
                  <w:r w:rsidRPr="00B77CE8">
                    <w:rPr>
                      <w:bCs/>
                    </w:rPr>
                    <w:t xml:space="preserve"> 30.840,7 Mrd</w:t>
                  </w:r>
                  <w:r>
                    <w:rPr>
                      <w:bCs/>
                    </w:rPr>
                    <w:t>. Euro</w:t>
                  </w:r>
                  <w:r w:rsidRPr="00B77CE8">
                    <w:rPr>
                      <w:bCs/>
                    </w:rPr>
                    <w:t xml:space="preserve">, Frankreich 115,3 Mrd. Euro, Italien 78,7 </w:t>
                  </w:r>
                  <w:r>
                    <w:rPr>
                      <w:bCs/>
                    </w:rPr>
                    <w:t>M</w:t>
                  </w:r>
                  <w:r w:rsidRPr="00B77CE8">
                    <w:rPr>
                      <w:bCs/>
                    </w:rPr>
                    <w:t>rd.</w:t>
                  </w:r>
                  <w:r>
                    <w:rPr>
                      <w:bCs/>
                    </w:rPr>
                    <w:t xml:space="preserve"> Euro und Europa 62.0</w:t>
                  </w:r>
                  <w:r w:rsidRPr="00B77CE8">
                    <w:rPr>
                      <w:bCs/>
                    </w:rPr>
                    <w:t>6</w:t>
                  </w:r>
                  <w:r>
                    <w:rPr>
                      <w:bCs/>
                    </w:rPr>
                    <w:t>9</w:t>
                  </w:r>
                  <w:r w:rsidRPr="00B77CE8">
                    <w:rPr>
                      <w:bCs/>
                    </w:rPr>
                    <w:t>,6 Mrd. Eur</w:t>
                  </w:r>
                  <w:r>
                    <w:rPr>
                      <w:bCs/>
                    </w:rPr>
                    <w:t>o jährlich, s</w:t>
                  </w:r>
                  <w:r w:rsidRPr="00B77CE8">
                    <w:rPr>
                      <w:bCs/>
                    </w:rPr>
                    <w:t>iehe</w:t>
                  </w:r>
                  <w:r>
                    <w:rPr>
                      <w:bCs/>
                    </w:rPr>
                    <w:t xml:space="preserve"> DB Nr. 3.08 a i</w:t>
                  </w:r>
                  <w:r w:rsidRPr="00B77CE8">
                    <w:rPr>
                      <w:bCs/>
                    </w:rPr>
                    <w:t>m</w:t>
                  </w:r>
                  <w:r>
                    <w:rPr>
                      <w:bCs/>
                    </w:rPr>
                    <w:t xml:space="preserve"> Datenblatt-Sammler</w:t>
                  </w:r>
                  <w:r w:rsidRPr="00B77CE8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(</w:t>
                  </w:r>
                  <w:r w:rsidRPr="00B77CE8">
                    <w:rPr>
                      <w:bCs/>
                    </w:rPr>
                    <w:t>DBS</w:t>
                  </w:r>
                  <w:r>
                    <w:rPr>
                      <w:bCs/>
                    </w:rPr>
                    <w:t>)</w:t>
                  </w:r>
                  <w:r w:rsidRPr="00B77CE8">
                    <w:rPr>
                      <w:bCs/>
                    </w:rPr>
                    <w:t xml:space="preserve"> Nr. 2</w:t>
                  </w:r>
                  <w:r>
                    <w:rPr>
                      <w:bCs/>
                    </w:rPr>
                    <w:t>. D</w:t>
                  </w:r>
                  <w:r w:rsidRPr="00B77CE8">
                    <w:rPr>
                      <w:bCs/>
                    </w:rPr>
                    <w:t>azu kommt ein drohender Verlu</w:t>
                  </w:r>
                  <w:r>
                    <w:rPr>
                      <w:bCs/>
                    </w:rPr>
                    <w:t>s</w:t>
                  </w:r>
                  <w:r w:rsidRPr="00B77CE8">
                    <w:rPr>
                      <w:bCs/>
                    </w:rPr>
                    <w:t>t in Höhe von</w:t>
                  </w:r>
                  <w:r>
                    <w:rPr>
                      <w:bCs/>
                    </w:rPr>
                    <w:t xml:space="preserve"> 39.000,7 </w:t>
                  </w:r>
                  <w:r w:rsidRPr="00B77CE8">
                    <w:rPr>
                      <w:bCs/>
                    </w:rPr>
                    <w:t>Mrd. Euro</w:t>
                  </w:r>
                  <w:r>
                    <w:t>,</w:t>
                  </w:r>
                  <w:r w:rsidRPr="00B77CE8">
                    <w:t xml:space="preserve"> davon allein </w:t>
                  </w:r>
                  <w:r w:rsidRPr="00B77CE8">
                    <w:rPr>
                      <w:bCs/>
                    </w:rPr>
                    <w:t>520 Mrd. Euro</w:t>
                  </w:r>
                  <w:r>
                    <w:rPr>
                      <w:bCs/>
                    </w:rPr>
                    <w:t xml:space="preserve"> für die Energiewende. </w:t>
                  </w:r>
                  <w:r>
                    <w:t>S</w:t>
                  </w:r>
                  <w:r w:rsidRPr="00B77CE8">
                    <w:t>i</w:t>
                  </w:r>
                  <w:r>
                    <w:t>e</w:t>
                  </w:r>
                  <w:r w:rsidRPr="00B77CE8">
                    <w:t>he</w:t>
                  </w:r>
                  <w:r>
                    <w:t xml:space="preserve"> die von der Uni Düsseldorf sowie die von mir durchgeführten Berechnungen in</w:t>
                  </w:r>
                  <w:r w:rsidRPr="00B77CE8">
                    <w:t xml:space="preserve"> DB</w:t>
                  </w:r>
                  <w:r>
                    <w:t xml:space="preserve"> Nr. 12 141 des DBS Nr. 4</w:t>
                  </w:r>
                  <w:r w:rsidRPr="00B77CE8">
                    <w:t>.</w:t>
                  </w:r>
                </w:p>
                <w:p w:rsidR="00760A73" w:rsidRPr="00E157C1" w:rsidRDefault="00440CD8" w:rsidP="001D1AC2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  <w:r w:rsidRPr="008342F5">
                    <w:rPr>
                      <w:b w:val="0"/>
                    </w:rPr>
                    <w:t>Auch im Verkehrswesen handelt die Regierung gegen</w:t>
                  </w:r>
                  <w:r>
                    <w:rPr>
                      <w:b w:val="0"/>
                    </w:rPr>
                    <w:t xml:space="preserve"> jegliche </w:t>
                  </w:r>
                  <w:r w:rsidRPr="008342F5">
                    <w:rPr>
                      <w:b w:val="0"/>
                    </w:rPr>
                    <w:t>ökonomische und umweltschonende Vernun</w:t>
                  </w:r>
                  <w:r>
                    <w:rPr>
                      <w:b w:val="0"/>
                    </w:rPr>
                    <w:t xml:space="preserve">ft. Verkehrswege auf Stützen </w:t>
                  </w:r>
                  <w:r w:rsidRPr="008342F5">
                    <w:rPr>
                      <w:b w:val="0"/>
                    </w:rPr>
                    <w:t>neben den Autobahnen beanspruchen nur ein Minimum an Landfläche</w:t>
                  </w:r>
                  <w:r>
                    <w:rPr>
                      <w:b w:val="0"/>
                    </w:rPr>
                    <w:t xml:space="preserve">, </w:t>
                  </w:r>
                  <w:r w:rsidRPr="008342F5">
                    <w:rPr>
                      <w:b w:val="0"/>
                    </w:rPr>
                    <w:t>und würden ein erhebliches Mehr an Verkehrs- und Transport</w:t>
                  </w:r>
                  <w:r>
                    <w:rPr>
                      <w:b w:val="0"/>
                    </w:rPr>
                    <w:t xml:space="preserve">leistung </w:t>
                  </w:r>
                  <w:r w:rsidRPr="008342F5">
                    <w:rPr>
                      <w:b w:val="0"/>
                    </w:rPr>
                    <w:t>bringen. Demgegenüber fließen Milliarden in Bahn-, Straßen-</w:t>
                  </w:r>
                  <w:r>
                    <w:rPr>
                      <w:b w:val="0"/>
                    </w:rPr>
                    <w:t xml:space="preserve"> und andere </w:t>
                  </w:r>
                  <w:r w:rsidRPr="008342F5">
                    <w:rPr>
                      <w:b w:val="0"/>
                    </w:rPr>
                    <w:t>Verkehrswege. Dennoch entstehen – durch Staus, marode S</w:t>
                  </w:r>
                  <w:r>
                    <w:rPr>
                      <w:b w:val="0"/>
                    </w:rPr>
                    <w:t xml:space="preserve">traßen und </w:t>
                  </w:r>
                  <w:r w:rsidRPr="008342F5">
                    <w:rPr>
                      <w:b w:val="0"/>
                    </w:rPr>
                    <w:t xml:space="preserve">Brücken – enorme volkswirtschaftliche Schäden. Schäden, </w:t>
                  </w:r>
                  <w:r>
                    <w:rPr>
                      <w:b w:val="0"/>
                    </w:rPr>
                    <w:t xml:space="preserve">die mit den </w:t>
                  </w:r>
                  <w:r w:rsidRPr="008342F5">
                    <w:rPr>
                      <w:b w:val="0"/>
                    </w:rPr>
                    <w:t>Hochbahnen</w:t>
                  </w:r>
                  <w:r>
                    <w:rPr>
                      <w:b w:val="0"/>
                    </w:rPr>
                    <w:t xml:space="preserve"> Vielzweck-Trasse Typ 6</w:t>
                  </w:r>
                  <w:r w:rsidRPr="008342F5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</w:rPr>
                    <w:t>(</w:t>
                  </w:r>
                  <w:proofErr w:type="spellStart"/>
                  <w:r w:rsidRPr="008342F5">
                    <w:rPr>
                      <w:b w:val="0"/>
                    </w:rPr>
                    <w:t>VzT</w:t>
                  </w:r>
                  <w:proofErr w:type="spellEnd"/>
                  <w:r w:rsidRPr="008342F5">
                    <w:rPr>
                      <w:b w:val="0"/>
                    </w:rPr>
                    <w:t xml:space="preserve"> 6</w:t>
                  </w:r>
                  <w:r>
                    <w:rPr>
                      <w:b w:val="0"/>
                    </w:rPr>
                    <w:t>)</w:t>
                  </w:r>
                  <w:r w:rsidRPr="008342F5">
                    <w:rPr>
                      <w:b w:val="0"/>
                    </w:rPr>
                    <w:t xml:space="preserve"> und</w:t>
                  </w:r>
                  <w:r>
                    <w:rPr>
                      <w:b w:val="0"/>
                    </w:rPr>
                    <w:t xml:space="preserve"> Typ 2</w:t>
                  </w:r>
                  <w:r w:rsidRPr="008342F5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</w:rPr>
                    <w:t>(</w:t>
                  </w:r>
                  <w:proofErr w:type="spellStart"/>
                  <w:r w:rsidRPr="008342F5">
                    <w:rPr>
                      <w:b w:val="0"/>
                    </w:rPr>
                    <w:t>VzT</w:t>
                  </w:r>
                  <w:proofErr w:type="spellEnd"/>
                  <w:r w:rsidRPr="008342F5">
                    <w:rPr>
                      <w:b w:val="0"/>
                    </w:rPr>
                    <w:t xml:space="preserve"> 2</w:t>
                  </w:r>
                  <w:r>
                    <w:rPr>
                      <w:b w:val="0"/>
                    </w:rPr>
                    <w:t xml:space="preserve">) vermeidbar </w:t>
                  </w:r>
                  <w:r w:rsidRPr="008342F5">
                    <w:rPr>
                      <w:b w:val="0"/>
                    </w:rPr>
                    <w:t>wären (Näheres siehe in DBS Nr. 10).</w:t>
                  </w:r>
                </w:p>
                <w:p w:rsidR="00235056" w:rsidRPr="000B35A4" w:rsidRDefault="00235056" w:rsidP="00803922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0B35A4" w:rsidRPr="008342F5" w:rsidRDefault="00440CD8" w:rsidP="008342F5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  <w:r w:rsidRPr="008342F5">
                    <w:rPr>
                      <w:b w:val="0"/>
                    </w:rPr>
                    <w:t xml:space="preserve">Die </w:t>
                  </w:r>
                  <w:proofErr w:type="spellStart"/>
                  <w:r w:rsidRPr="008342F5">
                    <w:rPr>
                      <w:b w:val="0"/>
                    </w:rPr>
                    <w:t>VzT</w:t>
                  </w:r>
                  <w:proofErr w:type="spellEnd"/>
                  <w:r w:rsidRPr="008342F5">
                    <w:rPr>
                      <w:b w:val="0"/>
                    </w:rPr>
                    <w:t xml:space="preserve"> 6 und der </w:t>
                  </w:r>
                  <w:proofErr w:type="spellStart"/>
                  <w:r w:rsidRPr="008342F5">
                    <w:rPr>
                      <w:b w:val="0"/>
                    </w:rPr>
                    <w:t>SupraTrans</w:t>
                  </w:r>
                  <w:proofErr w:type="spellEnd"/>
                  <w:r w:rsidRPr="008342F5">
                    <w:rPr>
                      <w:b w:val="0"/>
                    </w:rPr>
                    <w:t xml:space="preserve"> würden das Straßen- und Bahnnetz</w:t>
                  </w:r>
                  <w:r>
                    <w:rPr>
                      <w:b w:val="0"/>
                    </w:rPr>
                    <w:t xml:space="preserve"> enorm </w:t>
                  </w:r>
                  <w:r w:rsidRPr="008342F5">
                    <w:rPr>
                      <w:b w:val="0"/>
                    </w:rPr>
                    <w:t>entlasten, die verursachten Gesundheitss</w:t>
                  </w:r>
                  <w:r>
                    <w:rPr>
                      <w:b w:val="0"/>
                    </w:rPr>
                    <w:t>chäden stark</w:t>
                  </w:r>
                  <w:r w:rsidRPr="008342F5">
                    <w:rPr>
                      <w:b w:val="0"/>
                    </w:rPr>
                    <w:t xml:space="preserve"> mindern und</w:t>
                  </w:r>
                  <w:r>
                    <w:rPr>
                      <w:b w:val="0"/>
                    </w:rPr>
                    <w:t xml:space="preserve"> die </w:t>
                  </w:r>
                  <w:r w:rsidRPr="008342F5">
                    <w:rPr>
                      <w:b w:val="0"/>
                    </w:rPr>
                    <w:lastRenderedPageBreak/>
                    <w:t xml:space="preserve">Unfallzahlen erheblich senken, denn die </w:t>
                  </w:r>
                  <w:proofErr w:type="spellStart"/>
                  <w:r w:rsidRPr="008342F5">
                    <w:rPr>
                      <w:b w:val="0"/>
                    </w:rPr>
                    <w:t>VzT</w:t>
                  </w:r>
                  <w:proofErr w:type="spellEnd"/>
                  <w:r w:rsidRPr="008342F5">
                    <w:rPr>
                      <w:b w:val="0"/>
                    </w:rPr>
                    <w:t xml:space="preserve"> 6 befördert Menschen, Güter</w:t>
                  </w:r>
                  <w:r>
                    <w:rPr>
                      <w:b w:val="0"/>
                    </w:rPr>
                    <w:t xml:space="preserve"> </w:t>
                  </w:r>
                  <w:r w:rsidRPr="008342F5">
                    <w:rPr>
                      <w:b w:val="0"/>
                    </w:rPr>
                    <w:t>und Strom ohne jegliche schädliche Emissionen. Außerdem ist die</w:t>
                  </w:r>
                  <w:r>
                    <w:rPr>
                      <w:b w:val="0"/>
                    </w:rPr>
                    <w:t xml:space="preserve">ser </w:t>
                  </w:r>
                  <w:r w:rsidRPr="008342F5">
                    <w:rPr>
                      <w:b w:val="0"/>
                    </w:rPr>
                    <w:t>Verkehr nahezu geräuschlos und viel komfortabler als mit dem Kfz, ICE</w:t>
                  </w:r>
                  <w:r>
                    <w:rPr>
                      <w:b w:val="0"/>
                    </w:rPr>
                    <w:t xml:space="preserve">, </w:t>
                  </w:r>
                  <w:r w:rsidRPr="008342F5">
                    <w:rPr>
                      <w:b w:val="0"/>
                    </w:rPr>
                    <w:t xml:space="preserve">Flugzeug oder Bus. Z. B. hat man bei einer Reise mit dem </w:t>
                  </w:r>
                  <w:proofErr w:type="spellStart"/>
                  <w:proofErr w:type="gramStart"/>
                  <w:r w:rsidRPr="008342F5">
                    <w:rPr>
                      <w:b w:val="0"/>
                    </w:rPr>
                    <w:t>SupraTrans</w:t>
                  </w:r>
                  <w:proofErr w:type="spellEnd"/>
                  <w:proofErr w:type="gramEnd"/>
                  <w:r>
                    <w:rPr>
                      <w:b w:val="0"/>
                    </w:rPr>
                    <w:t xml:space="preserve"> ans </w:t>
                  </w:r>
                  <w:r w:rsidRPr="008342F5">
                    <w:rPr>
                      <w:b w:val="0"/>
                    </w:rPr>
                    <w:t>Mittelmeer nicht nur das weitaus bes</w:t>
                  </w:r>
                  <w:r>
                    <w:rPr>
                      <w:b w:val="0"/>
                    </w:rPr>
                    <w:t xml:space="preserve">sere Panorama, sondern außerdem </w:t>
                  </w:r>
                  <w:r w:rsidRPr="008342F5">
                    <w:rPr>
                      <w:b w:val="0"/>
                    </w:rPr>
                    <w:t>zusätzlich Erholungs- und Schlafmöglichkeiten.</w:t>
                  </w:r>
                </w:p>
                <w:p w:rsidR="00235056" w:rsidRDefault="00235056" w:rsidP="00803922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681856" w:rsidRPr="008342F5" w:rsidRDefault="000B35A4" w:rsidP="008342F5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  <w:r w:rsidRPr="008342F5">
                    <w:rPr>
                      <w:b w:val="0"/>
                    </w:rPr>
                    <w:t>Einem Land zu helfen</w:t>
                  </w:r>
                  <w:r w:rsidR="00092E65" w:rsidRPr="008342F5">
                    <w:rPr>
                      <w:b w:val="0"/>
                    </w:rPr>
                    <w:t>,</w:t>
                  </w:r>
                  <w:r w:rsidRPr="008342F5">
                    <w:rPr>
                      <w:b w:val="0"/>
                    </w:rPr>
                    <w:t xml:space="preserve"> welches von einem anderen Land </w:t>
                  </w:r>
                  <w:r w:rsidR="00696624">
                    <w:rPr>
                      <w:b w:val="0"/>
                    </w:rPr>
                    <w:t xml:space="preserve">überfallen und </w:t>
                  </w:r>
                  <w:r w:rsidRPr="008342F5">
                    <w:rPr>
                      <w:b w:val="0"/>
                    </w:rPr>
                    <w:t>sämtli</w:t>
                  </w:r>
                  <w:r w:rsidR="00092E65" w:rsidRPr="008342F5">
                    <w:rPr>
                      <w:b w:val="0"/>
                    </w:rPr>
                    <w:t>che Infrastruktur zerstört wird</w:t>
                  </w:r>
                  <w:r w:rsidRPr="008342F5">
                    <w:rPr>
                      <w:b w:val="0"/>
                    </w:rPr>
                    <w:t>, ist ein gute Sache,</w:t>
                  </w:r>
                  <w:r w:rsidR="00696624">
                    <w:rPr>
                      <w:b w:val="0"/>
                    </w:rPr>
                    <w:t xml:space="preserve"> aber mit Waffen </w:t>
                  </w:r>
                  <w:r w:rsidRPr="008342F5">
                    <w:rPr>
                      <w:b w:val="0"/>
                    </w:rPr>
                    <w:t>erreicht man leider noch mehr Tote und Zerstörung</w:t>
                  </w:r>
                  <w:r w:rsidR="005773F5" w:rsidRPr="008342F5">
                    <w:rPr>
                      <w:b w:val="0"/>
                    </w:rPr>
                    <w:t>,</w:t>
                  </w:r>
                  <w:r w:rsidRPr="008342F5">
                    <w:rPr>
                      <w:b w:val="0"/>
                    </w:rPr>
                    <w:t xml:space="preserve"> und </w:t>
                  </w:r>
                  <w:r w:rsidR="005773F5" w:rsidRPr="008342F5">
                    <w:rPr>
                      <w:b w:val="0"/>
                    </w:rPr>
                    <w:t>nicht das</w:t>
                  </w:r>
                  <w:r w:rsidR="00696624">
                    <w:rPr>
                      <w:b w:val="0"/>
                    </w:rPr>
                    <w:t xml:space="preserve"> </w:t>
                  </w:r>
                  <w:r w:rsidRPr="008342F5">
                    <w:rPr>
                      <w:b w:val="0"/>
                    </w:rPr>
                    <w:t>anstrebenswerte</w:t>
                  </w:r>
                  <w:r w:rsidR="005773F5" w:rsidRPr="008342F5">
                    <w:rPr>
                      <w:b w:val="0"/>
                    </w:rPr>
                    <w:t xml:space="preserve"> Z</w:t>
                  </w:r>
                  <w:r w:rsidRPr="008342F5">
                    <w:rPr>
                      <w:b w:val="0"/>
                    </w:rPr>
                    <w:t>iel</w:t>
                  </w:r>
                  <w:r w:rsidR="005773F5" w:rsidRPr="008342F5">
                    <w:rPr>
                      <w:b w:val="0"/>
                    </w:rPr>
                    <w:t>:</w:t>
                  </w:r>
                  <w:r w:rsidRPr="008342F5">
                    <w:rPr>
                      <w:b w:val="0"/>
                    </w:rPr>
                    <w:t xml:space="preserve"> </w:t>
                  </w:r>
                  <w:r w:rsidR="005773F5" w:rsidRPr="008342F5">
                    <w:rPr>
                      <w:b w:val="0"/>
                    </w:rPr>
                    <w:t>n</w:t>
                  </w:r>
                  <w:r w:rsidRPr="008342F5">
                    <w:rPr>
                      <w:b w:val="0"/>
                    </w:rPr>
                    <w:t>ämlich ein friedliches</w:t>
                  </w:r>
                  <w:r w:rsidR="00032BB5">
                    <w:rPr>
                      <w:b w:val="0"/>
                    </w:rPr>
                    <w:t xml:space="preserve"> prosperierendes </w:t>
                  </w:r>
                  <w:r w:rsidRPr="008342F5">
                    <w:rPr>
                      <w:b w:val="0"/>
                    </w:rPr>
                    <w:t>Zusammenleben der Völker.</w:t>
                  </w:r>
                  <w:r w:rsidR="005773F5" w:rsidRPr="008342F5">
                    <w:rPr>
                      <w:b w:val="0"/>
                    </w:rPr>
                    <w:t xml:space="preserve"> Putin</w:t>
                  </w:r>
                  <w:r w:rsidRPr="008342F5">
                    <w:rPr>
                      <w:b w:val="0"/>
                    </w:rPr>
                    <w:t xml:space="preserve"> sagt seinem Volk</w:t>
                  </w:r>
                  <w:r w:rsidR="00032BB5">
                    <w:rPr>
                      <w:b w:val="0"/>
                    </w:rPr>
                    <w:t xml:space="preserve">, die Nato bedrohe </w:t>
                  </w:r>
                  <w:r w:rsidRPr="008342F5">
                    <w:rPr>
                      <w:b w:val="0"/>
                    </w:rPr>
                    <w:t>Russland</w:t>
                  </w:r>
                  <w:r w:rsidR="005773F5" w:rsidRPr="008342F5">
                    <w:rPr>
                      <w:b w:val="0"/>
                    </w:rPr>
                    <w:t xml:space="preserve">, was </w:t>
                  </w:r>
                  <w:r w:rsidRPr="008342F5">
                    <w:rPr>
                      <w:b w:val="0"/>
                    </w:rPr>
                    <w:t>völlig absurd</w:t>
                  </w:r>
                  <w:r w:rsidR="005773F5" w:rsidRPr="008342F5">
                    <w:rPr>
                      <w:b w:val="0"/>
                    </w:rPr>
                    <w:t xml:space="preserve"> ist.</w:t>
                  </w:r>
                  <w:r w:rsidRPr="008342F5">
                    <w:rPr>
                      <w:b w:val="0"/>
                    </w:rPr>
                    <w:t xml:space="preserve"> </w:t>
                  </w:r>
                  <w:r w:rsidR="005773F5" w:rsidRPr="008342F5">
                    <w:rPr>
                      <w:b w:val="0"/>
                    </w:rPr>
                    <w:t>K</w:t>
                  </w:r>
                  <w:r w:rsidRPr="008342F5">
                    <w:rPr>
                      <w:b w:val="0"/>
                    </w:rPr>
                    <w:t>e</w:t>
                  </w:r>
                  <w:r w:rsidR="00032BB5">
                    <w:rPr>
                      <w:b w:val="0"/>
                    </w:rPr>
                    <w:t xml:space="preserve">in Land der Welt will Krieg. In </w:t>
                  </w:r>
                  <w:r w:rsidRPr="008342F5">
                    <w:rPr>
                      <w:b w:val="0"/>
                    </w:rPr>
                    <w:t>Wirklichkeit</w:t>
                  </w:r>
                  <w:r w:rsidR="005773F5" w:rsidRPr="008342F5">
                    <w:rPr>
                      <w:b w:val="0"/>
                    </w:rPr>
                    <w:t xml:space="preserve"> </w:t>
                  </w:r>
                  <w:r w:rsidRPr="008342F5">
                    <w:rPr>
                      <w:b w:val="0"/>
                    </w:rPr>
                    <w:t>geht es um Käufermärkte.</w:t>
                  </w:r>
                  <w:r w:rsidR="00032BB5">
                    <w:rPr>
                      <w:b w:val="0"/>
                    </w:rPr>
                    <w:t xml:space="preserve"> Amerika möchte ganz Europa als </w:t>
                  </w:r>
                  <w:r w:rsidRPr="008342F5">
                    <w:rPr>
                      <w:b w:val="0"/>
                    </w:rPr>
                    <w:t>Käuferma</w:t>
                  </w:r>
                  <w:r w:rsidR="00681856" w:rsidRPr="008342F5">
                    <w:rPr>
                      <w:b w:val="0"/>
                    </w:rPr>
                    <w:t>r</w:t>
                  </w:r>
                  <w:r w:rsidRPr="008342F5">
                    <w:rPr>
                      <w:b w:val="0"/>
                    </w:rPr>
                    <w:t>kt</w:t>
                  </w:r>
                  <w:r w:rsidR="00681856" w:rsidRPr="008342F5">
                    <w:rPr>
                      <w:b w:val="0"/>
                    </w:rPr>
                    <w:t xml:space="preserve">, </w:t>
                  </w:r>
                  <w:r w:rsidRPr="008342F5">
                    <w:rPr>
                      <w:b w:val="0"/>
                    </w:rPr>
                    <w:t>dagegen hat Putin un</w:t>
                  </w:r>
                  <w:r w:rsidR="00032BB5">
                    <w:rPr>
                      <w:b w:val="0"/>
                    </w:rPr>
                    <w:t xml:space="preserve">d seine Genossen sehr viel, und </w:t>
                  </w:r>
                  <w:r w:rsidRPr="008342F5">
                    <w:rPr>
                      <w:b w:val="0"/>
                    </w:rPr>
                    <w:t>versucht diesen</w:t>
                  </w:r>
                  <w:r w:rsidR="00681856" w:rsidRPr="008342F5">
                    <w:rPr>
                      <w:b w:val="0"/>
                    </w:rPr>
                    <w:t xml:space="preserve"> Markt </w:t>
                  </w:r>
                  <w:r w:rsidRPr="008342F5">
                    <w:rPr>
                      <w:b w:val="0"/>
                    </w:rPr>
                    <w:t>mit Gewalt zu erobern.</w:t>
                  </w:r>
                </w:p>
                <w:p w:rsidR="000B35A4" w:rsidRPr="008342F5" w:rsidRDefault="000B35A4" w:rsidP="008342F5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  <w:r w:rsidRPr="008342F5">
                    <w:rPr>
                      <w:b w:val="0"/>
                    </w:rPr>
                    <w:t>Um diese Gewalt in Wohlverhalten Russlands in Europa zu wandeln, muss</w:t>
                  </w:r>
                  <w:r w:rsidR="00032BB5">
                    <w:rPr>
                      <w:b w:val="0"/>
                    </w:rPr>
                    <w:t xml:space="preserve"> </w:t>
                  </w:r>
                  <w:r w:rsidRPr="008342F5">
                    <w:rPr>
                      <w:b w:val="0"/>
                    </w:rPr>
                    <w:t>Europa Russland einen hohen E</w:t>
                  </w:r>
                  <w:r w:rsidR="00C41312" w:rsidRPr="008342F5">
                    <w:rPr>
                      <w:b w:val="0"/>
                    </w:rPr>
                    <w:t>rlösanteil</w:t>
                  </w:r>
                  <w:r w:rsidRPr="008342F5">
                    <w:rPr>
                      <w:b w:val="0"/>
                    </w:rPr>
                    <w:t xml:space="preserve"> am Marktgeschehen </w:t>
                  </w:r>
                  <w:r w:rsidR="00032BB5">
                    <w:rPr>
                      <w:b w:val="0"/>
                    </w:rPr>
                    <w:t xml:space="preserve">für die </w:t>
                  </w:r>
                  <w:r w:rsidR="00C41312" w:rsidRPr="008342F5">
                    <w:rPr>
                      <w:b w:val="0"/>
                    </w:rPr>
                    <w:t>zukünftigen Jahre anbieten,</w:t>
                  </w:r>
                  <w:r w:rsidRPr="008342F5">
                    <w:rPr>
                      <w:b w:val="0"/>
                    </w:rPr>
                    <w:t xml:space="preserve"> verbunden mit der Bedingung</w:t>
                  </w:r>
                  <w:r w:rsidR="00032BB5">
                    <w:rPr>
                      <w:b w:val="0"/>
                    </w:rPr>
                    <w:t xml:space="preserve">, dass es mit </w:t>
                  </w:r>
                  <w:r w:rsidR="00C41312" w:rsidRPr="008342F5">
                    <w:rPr>
                      <w:b w:val="0"/>
                    </w:rPr>
                    <w:t>Gewalta</w:t>
                  </w:r>
                  <w:r w:rsidRPr="008342F5">
                    <w:rPr>
                      <w:b w:val="0"/>
                    </w:rPr>
                    <w:t>ktionen aufhört, und bereit ist</w:t>
                  </w:r>
                  <w:r w:rsidR="00C41312" w:rsidRPr="008342F5">
                    <w:rPr>
                      <w:b w:val="0"/>
                    </w:rPr>
                    <w:t>,</w:t>
                  </w:r>
                  <w:r w:rsidRPr="008342F5">
                    <w:rPr>
                      <w:b w:val="0"/>
                    </w:rPr>
                    <w:t xml:space="preserve"> den angerichteten S</w:t>
                  </w:r>
                  <w:r w:rsidR="00032BB5">
                    <w:rPr>
                      <w:b w:val="0"/>
                    </w:rPr>
                    <w:t xml:space="preserve">chaden zu </w:t>
                  </w:r>
                  <w:r w:rsidRPr="008342F5">
                    <w:rPr>
                      <w:b w:val="0"/>
                    </w:rPr>
                    <w:t xml:space="preserve">bezahlen. Putin wird dieses Angebot nicht annehmen, aber die </w:t>
                  </w:r>
                  <w:r w:rsidR="00032BB5">
                    <w:rPr>
                      <w:b w:val="0"/>
                    </w:rPr>
                    <w:t xml:space="preserve">übrige Elite </w:t>
                  </w:r>
                  <w:r w:rsidR="00C41312" w:rsidRPr="008342F5">
                    <w:rPr>
                      <w:b w:val="0"/>
                    </w:rPr>
                    <w:t>in Russland</w:t>
                  </w:r>
                  <w:r w:rsidRPr="008342F5">
                    <w:rPr>
                      <w:b w:val="0"/>
                    </w:rPr>
                    <w:t xml:space="preserve"> wird das für sie Bessere tun. Denn </w:t>
                  </w:r>
                  <w:r w:rsidR="00C41312" w:rsidRPr="008342F5">
                    <w:rPr>
                      <w:b w:val="0"/>
                    </w:rPr>
                    <w:t>mit den in Eu</w:t>
                  </w:r>
                  <w:r w:rsidR="00032BB5">
                    <w:rPr>
                      <w:b w:val="0"/>
                    </w:rPr>
                    <w:t xml:space="preserve">ropa </w:t>
                  </w:r>
                  <w:r w:rsidRPr="008342F5">
                    <w:rPr>
                      <w:b w:val="0"/>
                    </w:rPr>
                    <w:t>erzielbaren</w:t>
                  </w:r>
                  <w:r w:rsidR="00C41312" w:rsidRPr="008342F5">
                    <w:rPr>
                      <w:b w:val="0"/>
                    </w:rPr>
                    <w:t xml:space="preserve"> Erlösen kann Russland </w:t>
                  </w:r>
                  <w:r w:rsidRPr="008342F5">
                    <w:rPr>
                      <w:b w:val="0"/>
                    </w:rPr>
                    <w:t>innerhalb weni</w:t>
                  </w:r>
                  <w:r w:rsidR="00C41312" w:rsidRPr="008342F5">
                    <w:rPr>
                      <w:b w:val="0"/>
                    </w:rPr>
                    <w:t>ger Jahre</w:t>
                  </w:r>
                  <w:r w:rsidR="00032BB5">
                    <w:rPr>
                      <w:b w:val="0"/>
                    </w:rPr>
                    <w:t xml:space="preserve"> den </w:t>
                  </w:r>
                  <w:r w:rsidRPr="008342F5">
                    <w:rPr>
                      <w:b w:val="0"/>
                    </w:rPr>
                    <w:t>Wiederaufbau</w:t>
                  </w:r>
                  <w:r w:rsidR="00C41312" w:rsidRPr="008342F5">
                    <w:rPr>
                      <w:b w:val="0"/>
                    </w:rPr>
                    <w:t>,</w:t>
                  </w:r>
                  <w:r w:rsidRPr="008342F5">
                    <w:rPr>
                      <w:b w:val="0"/>
                    </w:rPr>
                    <w:t xml:space="preserve"> </w:t>
                  </w:r>
                  <w:r w:rsidR="00C41312" w:rsidRPr="008342F5">
                    <w:rPr>
                      <w:b w:val="0"/>
                    </w:rPr>
                    <w:t xml:space="preserve">zum </w:t>
                  </w:r>
                  <w:r w:rsidRPr="008342F5">
                    <w:rPr>
                      <w:b w:val="0"/>
                    </w:rPr>
                    <w:t>Beispiel in der Ukra</w:t>
                  </w:r>
                  <w:r w:rsidR="00C41312" w:rsidRPr="008342F5">
                    <w:rPr>
                      <w:b w:val="0"/>
                    </w:rPr>
                    <w:t>ine und in den anderen</w:t>
                  </w:r>
                  <w:r w:rsidR="00032BB5">
                    <w:rPr>
                      <w:b w:val="0"/>
                    </w:rPr>
                    <w:t xml:space="preserve"> besiegten </w:t>
                  </w:r>
                  <w:r w:rsidRPr="008342F5">
                    <w:rPr>
                      <w:b w:val="0"/>
                    </w:rPr>
                    <w:t>Ländern</w:t>
                  </w:r>
                  <w:r w:rsidR="004B5FEE" w:rsidRPr="008342F5">
                    <w:rPr>
                      <w:b w:val="0"/>
                    </w:rPr>
                    <w:t>,</w:t>
                  </w:r>
                  <w:r w:rsidRPr="008342F5">
                    <w:rPr>
                      <w:b w:val="0"/>
                    </w:rPr>
                    <w:t xml:space="preserve"> </w:t>
                  </w:r>
                  <w:r w:rsidR="004B5FEE" w:rsidRPr="008342F5">
                    <w:rPr>
                      <w:b w:val="0"/>
                    </w:rPr>
                    <w:t>bezahlen.</w:t>
                  </w:r>
                </w:p>
                <w:p w:rsidR="00235056" w:rsidRDefault="00235056" w:rsidP="00803922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0B35A4" w:rsidRPr="008342F5" w:rsidRDefault="000B35A4" w:rsidP="008342F5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  <w:r w:rsidRPr="008342F5">
                    <w:rPr>
                      <w:b w:val="0"/>
                    </w:rPr>
                    <w:t>Diese</w:t>
                  </w:r>
                  <w:r w:rsidR="009E794B" w:rsidRPr="008342F5">
                    <w:rPr>
                      <w:b w:val="0"/>
                    </w:rPr>
                    <w:t>s A</w:t>
                  </w:r>
                  <w:r w:rsidRPr="008342F5">
                    <w:rPr>
                      <w:b w:val="0"/>
                    </w:rPr>
                    <w:t xml:space="preserve">ngebot müssen wir auch im </w:t>
                  </w:r>
                  <w:proofErr w:type="spellStart"/>
                  <w:r w:rsidRPr="008342F5">
                    <w:rPr>
                      <w:b w:val="0"/>
                    </w:rPr>
                    <w:t>eigensten</w:t>
                  </w:r>
                  <w:proofErr w:type="spellEnd"/>
                  <w:r w:rsidRPr="008342F5">
                    <w:rPr>
                      <w:b w:val="0"/>
                    </w:rPr>
                    <w:t xml:space="preserve"> Interesse </w:t>
                  </w:r>
                  <w:r w:rsidR="009E794B" w:rsidRPr="008342F5">
                    <w:rPr>
                      <w:b w:val="0"/>
                    </w:rPr>
                    <w:t>machen</w:t>
                  </w:r>
                  <w:r w:rsidRPr="008342F5">
                    <w:rPr>
                      <w:b w:val="0"/>
                    </w:rPr>
                    <w:t>. Den</w:t>
                  </w:r>
                  <w:r w:rsidR="009E794B" w:rsidRPr="008342F5">
                    <w:rPr>
                      <w:b w:val="0"/>
                    </w:rPr>
                    <w:t xml:space="preserve">n unsere Industrie muss </w:t>
                  </w:r>
                  <w:r w:rsidRPr="008342F5">
                    <w:rPr>
                      <w:b w:val="0"/>
                    </w:rPr>
                    <w:t>möglichst alle M</w:t>
                  </w:r>
                  <w:r w:rsidR="009E794B" w:rsidRPr="008342F5">
                    <w:rPr>
                      <w:b w:val="0"/>
                    </w:rPr>
                    <w:t>ateriali</w:t>
                  </w:r>
                  <w:r w:rsidRPr="008342F5">
                    <w:rPr>
                      <w:b w:val="0"/>
                    </w:rPr>
                    <w:t>en</w:t>
                  </w:r>
                  <w:r w:rsidR="009E794B" w:rsidRPr="008342F5">
                    <w:rPr>
                      <w:b w:val="0"/>
                    </w:rPr>
                    <w:t>, die sie für d</w:t>
                  </w:r>
                  <w:r w:rsidRPr="008342F5">
                    <w:rPr>
                      <w:b w:val="0"/>
                    </w:rPr>
                    <w:t>ie Herstellung</w:t>
                  </w:r>
                  <w:r w:rsidR="009E794B" w:rsidRPr="008342F5">
                    <w:rPr>
                      <w:b w:val="0"/>
                    </w:rPr>
                    <w:t xml:space="preserve"> von W</w:t>
                  </w:r>
                  <w:r w:rsidRPr="008342F5">
                    <w:rPr>
                      <w:b w:val="0"/>
                    </w:rPr>
                    <w:t>aren braucht</w:t>
                  </w:r>
                  <w:r w:rsidR="009E794B" w:rsidRPr="008342F5">
                    <w:rPr>
                      <w:b w:val="0"/>
                    </w:rPr>
                    <w:t>,</w:t>
                  </w:r>
                  <w:r w:rsidRPr="008342F5">
                    <w:rPr>
                      <w:b w:val="0"/>
                    </w:rPr>
                    <w:t xml:space="preserve"> so preisgüns</w:t>
                  </w:r>
                  <w:r w:rsidR="009E794B" w:rsidRPr="008342F5">
                    <w:rPr>
                      <w:b w:val="0"/>
                    </w:rPr>
                    <w:t>ti</w:t>
                  </w:r>
                  <w:r w:rsidRPr="008342F5">
                    <w:rPr>
                      <w:b w:val="0"/>
                    </w:rPr>
                    <w:t xml:space="preserve">g wie </w:t>
                  </w:r>
                  <w:r w:rsidR="009E794B" w:rsidRPr="008342F5">
                    <w:rPr>
                      <w:b w:val="0"/>
                    </w:rPr>
                    <w:t>m</w:t>
                  </w:r>
                  <w:r w:rsidRPr="008342F5">
                    <w:rPr>
                      <w:b w:val="0"/>
                    </w:rPr>
                    <w:t>öglich einkaufen können. D</w:t>
                  </w:r>
                  <w:r w:rsidR="009E794B" w:rsidRPr="008342F5">
                    <w:rPr>
                      <w:b w:val="0"/>
                    </w:rPr>
                    <w:t xml:space="preserve">as </w:t>
                  </w:r>
                  <w:r w:rsidRPr="008342F5">
                    <w:rPr>
                      <w:b w:val="0"/>
                    </w:rPr>
                    <w:t>preisgünstigste Angebot für uns kann nur Russland wegen seiner Nähe</w:t>
                  </w:r>
                  <w:r w:rsidR="009E794B" w:rsidRPr="008342F5">
                    <w:rPr>
                      <w:b w:val="0"/>
                    </w:rPr>
                    <w:t xml:space="preserve"> zu </w:t>
                  </w:r>
                  <w:r w:rsidRPr="008342F5">
                    <w:rPr>
                      <w:b w:val="0"/>
                    </w:rPr>
                    <w:t>uns machen.</w:t>
                  </w:r>
                </w:p>
                <w:p w:rsidR="00235056" w:rsidRDefault="00235056" w:rsidP="00803922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0B35A4" w:rsidRPr="008342F5" w:rsidRDefault="00805E49" w:rsidP="008342F5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  <w:r w:rsidRPr="008342F5">
                    <w:rPr>
                      <w:b w:val="0"/>
                    </w:rPr>
                    <w:t>Muss</w:t>
                  </w:r>
                  <w:r w:rsidR="000B35A4" w:rsidRPr="008342F5">
                    <w:rPr>
                      <w:b w:val="0"/>
                    </w:rPr>
                    <w:t xml:space="preserve"> unsere Industrie teuer einkaufen, hat sie auf dem Weltmarkt</w:t>
                  </w:r>
                  <w:r w:rsidRPr="008342F5">
                    <w:rPr>
                      <w:b w:val="0"/>
                    </w:rPr>
                    <w:t xml:space="preserve"> keine Verkaufsc</w:t>
                  </w:r>
                  <w:r w:rsidR="000B35A4" w:rsidRPr="008342F5">
                    <w:rPr>
                      <w:b w:val="0"/>
                    </w:rPr>
                    <w:t>hancen</w:t>
                  </w:r>
                  <w:r w:rsidRPr="008342F5">
                    <w:rPr>
                      <w:b w:val="0"/>
                    </w:rPr>
                    <w:t>,</w:t>
                  </w:r>
                  <w:r w:rsidR="000B35A4" w:rsidRPr="008342F5">
                    <w:rPr>
                      <w:b w:val="0"/>
                    </w:rPr>
                    <w:t xml:space="preserve"> und Deutschland würde sehr arm und notleidend</w:t>
                  </w:r>
                  <w:r w:rsidRPr="008342F5">
                    <w:rPr>
                      <w:b w:val="0"/>
                    </w:rPr>
                    <w:t xml:space="preserve">. Das </w:t>
                  </w:r>
                  <w:r w:rsidR="000B35A4" w:rsidRPr="008342F5">
                    <w:rPr>
                      <w:b w:val="0"/>
                    </w:rPr>
                    <w:t>müssen wir den Amerikanern</w:t>
                  </w:r>
                  <w:r w:rsidRPr="008342F5">
                    <w:rPr>
                      <w:b w:val="0"/>
                    </w:rPr>
                    <w:t xml:space="preserve"> vermitteln:</w:t>
                  </w:r>
                  <w:r w:rsidR="000B35A4" w:rsidRPr="008342F5">
                    <w:rPr>
                      <w:b w:val="0"/>
                    </w:rPr>
                    <w:t xml:space="preserve"> ein armes Deutschland ist </w:t>
                  </w:r>
                  <w:r w:rsidRPr="008342F5">
                    <w:rPr>
                      <w:b w:val="0"/>
                    </w:rPr>
                    <w:t xml:space="preserve">für </w:t>
                  </w:r>
                  <w:r w:rsidR="000B35A4" w:rsidRPr="008342F5">
                    <w:rPr>
                      <w:b w:val="0"/>
                    </w:rPr>
                    <w:t xml:space="preserve">keinen </w:t>
                  </w:r>
                  <w:r w:rsidRPr="008342F5">
                    <w:rPr>
                      <w:b w:val="0"/>
                    </w:rPr>
                    <w:t>Lieferanten</w:t>
                  </w:r>
                  <w:r w:rsidR="000B35A4" w:rsidRPr="008342F5">
                    <w:rPr>
                      <w:b w:val="0"/>
                    </w:rPr>
                    <w:t xml:space="preserve"> attraktiv. Das wird auch Amerika begreifen.</w:t>
                  </w:r>
                </w:p>
                <w:p w:rsidR="000B35A4" w:rsidRPr="008342F5" w:rsidRDefault="000B35A4" w:rsidP="008342F5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</w:p>
                <w:p w:rsidR="000B35A4" w:rsidRPr="008342F5" w:rsidRDefault="00805E49" w:rsidP="008342F5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  <w:r w:rsidRPr="008342F5">
                    <w:rPr>
                      <w:b w:val="0"/>
                    </w:rPr>
                    <w:t>Mit freundlichem Gruß</w:t>
                  </w:r>
                </w:p>
                <w:p w:rsidR="000B35A4" w:rsidRPr="008342F5" w:rsidRDefault="000B35A4" w:rsidP="008342F5">
                  <w:pPr>
                    <w:pStyle w:val="Formatvorlage1MKohneHintergrundundgestrichelt"/>
                    <w:framePr w:hSpace="0" w:wrap="auto" w:vAnchor="margin"/>
                    <w:rPr>
                      <w:b w:val="0"/>
                    </w:rPr>
                  </w:pPr>
                  <w:r w:rsidRPr="008342F5">
                    <w:rPr>
                      <w:b w:val="0"/>
                    </w:rPr>
                    <w:t xml:space="preserve">Walter Back </w:t>
                  </w:r>
                  <w:r w:rsidR="00805E49" w:rsidRPr="008342F5">
                    <w:rPr>
                      <w:b w:val="0"/>
                    </w:rPr>
                    <w:t xml:space="preserve">– </w:t>
                  </w:r>
                  <w:r w:rsidRPr="008342F5">
                    <w:rPr>
                      <w:b w:val="0"/>
                    </w:rPr>
                    <w:t>Büro für Umwelt</w:t>
                  </w:r>
                  <w:r w:rsidR="00805E49" w:rsidRPr="008342F5">
                    <w:rPr>
                      <w:b w:val="0"/>
                    </w:rPr>
                    <w:t>t</w:t>
                  </w:r>
                  <w:r w:rsidRPr="008342F5">
                    <w:rPr>
                      <w:b w:val="0"/>
                    </w:rPr>
                    <w:t>echnik</w:t>
                  </w:r>
                </w:p>
                <w:p w:rsidR="000B35A4" w:rsidRDefault="000B35A4" w:rsidP="00805E49">
                  <w:pPr>
                    <w:spacing w:after="0" w:line="240" w:lineRule="auto"/>
                    <w:ind w:right="174"/>
                    <w:jc w:val="both"/>
                    <w:rPr>
                      <w:sz w:val="28"/>
                      <w:szCs w:val="28"/>
                    </w:rPr>
                  </w:pPr>
                </w:p>
                <w:p w:rsidR="000B35A4" w:rsidRPr="0014236F" w:rsidRDefault="000B35A4" w:rsidP="00805E49">
                  <w:pPr>
                    <w:spacing w:after="0" w:line="240" w:lineRule="auto"/>
                    <w:ind w:right="174"/>
                    <w:jc w:val="both"/>
                    <w:rPr>
                      <w:sz w:val="28"/>
                      <w:szCs w:val="28"/>
                    </w:rPr>
                  </w:pPr>
                </w:p>
                <w:p w:rsidR="00C47CF8" w:rsidRPr="0014236F" w:rsidRDefault="00C47CF8" w:rsidP="00805E49">
                  <w:pPr>
                    <w:spacing w:after="0" w:line="240" w:lineRule="auto"/>
                    <w:ind w:right="174"/>
                    <w:jc w:val="both"/>
                    <w:rPr>
                      <w:rFonts w:eastAsia="Times New Roman"/>
                      <w:bCs/>
                      <w:sz w:val="28"/>
                      <w:szCs w:val="28"/>
                    </w:rPr>
                  </w:pPr>
                  <w:r w:rsidRPr="0014236F">
                    <w:rPr>
                      <w:rFonts w:eastAsia="Times New Roman"/>
                      <w:bCs/>
                      <w:sz w:val="28"/>
                      <w:szCs w:val="28"/>
                    </w:rPr>
                    <w:t>Liebe Leserin, lieber Leser,</w:t>
                  </w:r>
                </w:p>
                <w:p w:rsidR="00C47CF8" w:rsidRPr="0014236F" w:rsidRDefault="00C47CF8" w:rsidP="00805E49">
                  <w:pPr>
                    <w:spacing w:after="0" w:line="240" w:lineRule="auto"/>
                    <w:ind w:right="174"/>
                    <w:jc w:val="both"/>
                    <w:rPr>
                      <w:rFonts w:eastAsia="Times New Roman"/>
                      <w:bCs/>
                      <w:sz w:val="28"/>
                      <w:szCs w:val="28"/>
                    </w:rPr>
                  </w:pPr>
                </w:p>
                <w:p w:rsidR="00335AD5" w:rsidRDefault="00335AD5" w:rsidP="00335AD5">
                  <w:pPr>
                    <w:spacing w:after="0" w:line="240" w:lineRule="auto"/>
                    <w:ind w:right="176"/>
                    <w:jc w:val="both"/>
                    <w:rPr>
                      <w:rFonts w:eastAsia="Times New Roman"/>
                      <w:sz w:val="28"/>
                      <w:szCs w:val="28"/>
                    </w:rPr>
                  </w:pPr>
                  <w:r w:rsidRPr="0014236F">
                    <w:rPr>
                      <w:rFonts w:eastAsia="Times New Roman"/>
                      <w:sz w:val="28"/>
                      <w:szCs w:val="28"/>
                    </w:rPr>
                    <w:t>um meinem Antrag an den EuGH mehr Gew</w:t>
                  </w:r>
                  <w:r>
                    <w:rPr>
                      <w:rFonts w:eastAsia="Times New Roman"/>
                      <w:sz w:val="28"/>
                      <w:szCs w:val="28"/>
                    </w:rPr>
                    <w:t xml:space="preserve">icht zu verleihen, wäre es sehr </w:t>
                  </w:r>
                  <w:r w:rsidRPr="0014236F">
                    <w:rPr>
                      <w:rFonts w:eastAsia="Times New Roman"/>
                      <w:sz w:val="28"/>
                      <w:szCs w:val="28"/>
                    </w:rPr>
                    <w:t>hilfreich, wenn Sie diese MAIL a</w:t>
                  </w:r>
                  <w:r>
                    <w:rPr>
                      <w:rFonts w:eastAsia="Times New Roman"/>
                      <w:sz w:val="28"/>
                      <w:szCs w:val="28"/>
                    </w:rPr>
                    <w:t xml:space="preserve">n alle Adressen (in BCC – wegen </w:t>
                  </w:r>
                  <w:r w:rsidRPr="0014236F">
                    <w:rPr>
                      <w:rFonts w:eastAsia="Times New Roman"/>
                      <w:sz w:val="28"/>
                      <w:szCs w:val="28"/>
                    </w:rPr>
                    <w:t xml:space="preserve">Datenschutz) weiterleiten würden, die Sie in Ihrem Adressen-Pool haben. </w:t>
                  </w:r>
                  <w:r>
                    <w:rPr>
                      <w:sz w:val="28"/>
                      <w:szCs w:val="28"/>
                    </w:rPr>
                    <w:t xml:space="preserve">Je </w:t>
                  </w:r>
                  <w:r w:rsidRPr="0014236F">
                    <w:rPr>
                      <w:sz w:val="28"/>
                      <w:szCs w:val="28"/>
                    </w:rPr>
                    <w:t xml:space="preserve">mehr Personen – die </w:t>
                  </w:r>
                  <w:proofErr w:type="gramStart"/>
                  <w:r w:rsidRPr="0014236F">
                    <w:rPr>
                      <w:sz w:val="28"/>
                      <w:szCs w:val="28"/>
                    </w:rPr>
                    <w:t>Gleiches</w:t>
                  </w:r>
                  <w:proofErr w:type="gramEnd"/>
                  <w:r w:rsidRPr="0014236F">
                    <w:rPr>
                      <w:sz w:val="28"/>
                      <w:szCs w:val="28"/>
                    </w:rPr>
                    <w:t xml:space="preserve"> verlangen wie ich –</w:t>
                  </w:r>
                  <w:r>
                    <w:rPr>
                      <w:sz w:val="28"/>
                      <w:szCs w:val="28"/>
                    </w:rPr>
                    <w:t xml:space="preserve"> dazu beitragen, umso größer ist der zu erwartende und notwendige E</w:t>
                  </w:r>
                  <w:r w:rsidRPr="0014236F">
                    <w:rPr>
                      <w:sz w:val="28"/>
                      <w:szCs w:val="28"/>
                    </w:rPr>
                    <w:t>rfolg.</w:t>
                  </w:r>
                  <w:r w:rsidRPr="0014236F">
                    <w:rPr>
                      <w:rFonts w:eastAsia="Times New Roman"/>
                      <w:sz w:val="28"/>
                      <w:szCs w:val="28"/>
                    </w:rPr>
                    <w:t xml:space="preserve"> Vielen Dank.</w:t>
                  </w:r>
                </w:p>
                <w:p w:rsidR="00335AD5" w:rsidRPr="00805E49" w:rsidRDefault="00335AD5" w:rsidP="00335AD5">
                  <w:pPr>
                    <w:spacing w:after="0" w:line="240" w:lineRule="auto"/>
                    <w:ind w:right="176"/>
                    <w:jc w:val="both"/>
                    <w:rPr>
                      <w:sz w:val="28"/>
                      <w:szCs w:val="28"/>
                    </w:rPr>
                  </w:pPr>
                </w:p>
                <w:p w:rsidR="00335AD5" w:rsidRPr="0014236F" w:rsidRDefault="00335AD5" w:rsidP="00335AD5">
                  <w:pPr>
                    <w:pStyle w:val="berschrift5"/>
                    <w:spacing w:before="0" w:beforeAutospacing="0" w:after="0" w:afterAutospacing="0"/>
                    <w:ind w:right="176"/>
                    <w:rPr>
                      <w:rFonts w:ascii="Calibri" w:eastAsia="Times New Roman" w:hAnsi="Calibri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Mit freundlichen Grüßen</w:t>
                  </w:r>
                </w:p>
                <w:p w:rsidR="00C47CF8" w:rsidRDefault="00335AD5" w:rsidP="00335AD5">
                  <w:pPr>
                    <w:pStyle w:val="berschrift5"/>
                    <w:spacing w:before="0" w:beforeAutospacing="0" w:after="0" w:afterAutospacing="0"/>
                    <w:ind w:right="176"/>
                    <w:rPr>
                      <w:rFonts w:ascii="Calibri" w:eastAsia="Times New Roman" w:hAnsi="Calibri" w:cs="Calibri"/>
                      <w:b w:val="0"/>
                      <w:sz w:val="28"/>
                      <w:szCs w:val="28"/>
                    </w:rPr>
                  </w:pPr>
                  <w:r w:rsidRPr="0014236F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Walt</w:t>
                  </w:r>
                  <w:r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er Back – Büro für Umwelttechnik</w:t>
                  </w:r>
                </w:p>
                <w:p w:rsidR="00335AD5" w:rsidRDefault="00335AD5" w:rsidP="00335AD5">
                  <w:pPr>
                    <w:pStyle w:val="berschrift5"/>
                    <w:spacing w:before="0" w:beforeAutospacing="0" w:after="0" w:afterAutospacing="0"/>
                    <w:ind w:right="176"/>
                    <w:rPr>
                      <w:rFonts w:ascii="Calibri" w:eastAsia="Times New Roman" w:hAnsi="Calibri" w:cs="Calibri"/>
                      <w:b w:val="0"/>
                      <w:sz w:val="28"/>
                      <w:szCs w:val="28"/>
                    </w:rPr>
                  </w:pPr>
                </w:p>
                <w:p w:rsidR="00335AD5" w:rsidRDefault="00335AD5" w:rsidP="00335AD5">
                  <w:pPr>
                    <w:pStyle w:val="berschrift5"/>
                    <w:spacing w:before="0" w:beforeAutospacing="0" w:after="0" w:afterAutospacing="0"/>
                    <w:ind w:right="176"/>
                    <w:rPr>
                      <w:rFonts w:ascii="Calibri" w:eastAsia="Times New Roman" w:hAnsi="Calibri" w:cs="Calibri"/>
                      <w:b w:val="0"/>
                      <w:sz w:val="28"/>
                      <w:szCs w:val="28"/>
                    </w:rPr>
                  </w:pPr>
                </w:p>
                <w:p w:rsidR="00BD5D7D" w:rsidRPr="001E013E" w:rsidRDefault="00BD5D7D" w:rsidP="001E013E">
                  <w:pPr>
                    <w:pStyle w:val="KeinLeerraum"/>
                    <w:ind w:right="174"/>
                    <w:jc w:val="both"/>
                    <w:rPr>
                      <w:rFonts w:asciiTheme="minorHAnsi" w:hAnsiTheme="minorHAnsi" w:cstheme="minorHAnsi"/>
                    </w:rPr>
                  </w:pPr>
                  <w:r w:rsidRPr="001E013E">
                    <w:rPr>
                      <w:rFonts w:asciiTheme="minorHAnsi" w:hAnsiTheme="minorHAnsi" w:cstheme="minorHAnsi"/>
                    </w:rPr>
                    <w:t xml:space="preserve">Sollte diese Nachricht </w:t>
                  </w:r>
                  <w:r w:rsidRPr="001E013E">
                    <w:rPr>
                      <w:rFonts w:asciiTheme="minorHAnsi" w:hAnsiTheme="minorHAnsi" w:cstheme="minorHAnsi"/>
                      <w:b/>
                    </w:rPr>
                    <w:t>nicht</w:t>
                  </w:r>
                  <w:r w:rsidRPr="001E013E">
                    <w:rPr>
                      <w:rFonts w:asciiTheme="minorHAnsi" w:hAnsiTheme="minorHAnsi" w:cstheme="minorHAnsi"/>
                    </w:rPr>
                    <w:t xml:space="preserve"> richtig (oder ohne Bilder) dargestellt werden, </w:t>
                  </w:r>
                  <w:r w:rsidR="008070DB" w:rsidRPr="001E013E">
                    <w:rPr>
                      <w:rFonts w:asciiTheme="minorHAnsi" w:hAnsiTheme="minorHAnsi" w:cstheme="minorHAnsi"/>
                    </w:rPr>
                    <w:t xml:space="preserve">können </w:t>
                  </w:r>
                  <w:r w:rsidRPr="001E013E">
                    <w:rPr>
                      <w:rFonts w:asciiTheme="minorHAnsi" w:hAnsiTheme="minorHAnsi" w:cstheme="minorHAnsi"/>
                    </w:rPr>
                    <w:t xml:space="preserve">Sie sich diese </w:t>
                  </w:r>
                  <w:r w:rsidR="008070DB" w:rsidRPr="001E013E">
                    <w:rPr>
                      <w:rFonts w:asciiTheme="minorHAnsi" w:hAnsiTheme="minorHAnsi" w:cstheme="minorHAnsi"/>
                    </w:rPr>
                    <w:t xml:space="preserve">auf </w:t>
                  </w:r>
                  <w:r w:rsidRPr="001E013E">
                    <w:rPr>
                      <w:rFonts w:asciiTheme="minorHAnsi" w:hAnsiTheme="minorHAnsi" w:cstheme="minorHAnsi"/>
                    </w:rPr>
                    <w:t>meiner Webseite unte</w:t>
                  </w:r>
                  <w:r w:rsidR="008070DB" w:rsidRPr="001E013E">
                    <w:rPr>
                      <w:rFonts w:asciiTheme="minorHAnsi" w:hAnsiTheme="minorHAnsi" w:cstheme="minorHAnsi"/>
                    </w:rPr>
                    <w:t>r</w:t>
                  </w:r>
                  <w:r w:rsidRPr="001E013E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1E013E">
                    <w:rPr>
                      <w:rFonts w:asciiTheme="minorHAnsi" w:hAnsiTheme="minorHAnsi" w:cstheme="minorHAnsi"/>
                      <w:b/>
                      <w:shd w:val="clear" w:color="auto" w:fill="FFC000"/>
                    </w:rPr>
                    <w:t xml:space="preserve"> </w:t>
                  </w:r>
                  <w:hyperlink r:id="rId9" w:history="1">
                    <w:r w:rsidRPr="001E013E">
                      <w:rPr>
                        <w:rStyle w:val="Hyperlink"/>
                        <w:rFonts w:asciiTheme="minorHAnsi" w:hAnsiTheme="minorHAnsi" w:cstheme="minorHAnsi"/>
                        <w:b/>
                        <w:color w:val="000000" w:themeColor="text1"/>
                        <w:shd w:val="clear" w:color="auto" w:fill="FFC000"/>
                      </w:rPr>
                      <w:t>&gt; DBS Nr. 16 – Werbemail &lt;</w:t>
                    </w:r>
                  </w:hyperlink>
                  <w:r w:rsidRPr="001E013E">
                    <w:rPr>
                      <w:rFonts w:asciiTheme="minorHAnsi" w:hAnsiTheme="minorHAnsi" w:cstheme="minorHAnsi"/>
                      <w:b/>
                      <w:color w:val="000000" w:themeColor="text1"/>
                      <w:shd w:val="clear" w:color="auto" w:fill="FFC000"/>
                    </w:rPr>
                    <w:t xml:space="preserve"> </w:t>
                  </w:r>
                  <w:r w:rsidRPr="001E013E">
                    <w:rPr>
                      <w:rFonts w:asciiTheme="minorHAnsi" w:hAnsiTheme="minorHAnsi" w:cstheme="minorHAnsi"/>
                    </w:rPr>
                    <w:t xml:space="preserve"> anschauen!</w:t>
                  </w:r>
                </w:p>
                <w:p w:rsidR="00BD5D7D" w:rsidRPr="00335AD5" w:rsidRDefault="00BD5D7D" w:rsidP="00335AD5">
                  <w:pPr>
                    <w:pStyle w:val="berschrift5"/>
                    <w:spacing w:before="0" w:beforeAutospacing="0" w:after="0" w:afterAutospacing="0"/>
                    <w:ind w:right="176"/>
                    <w:jc w:val="both"/>
                    <w:rPr>
                      <w:rFonts w:ascii="Calibri" w:eastAsia="Times New Roman" w:hAnsi="Calibri"/>
                      <w:b w:val="0"/>
                      <w:sz w:val="28"/>
                      <w:szCs w:val="28"/>
                    </w:rPr>
                  </w:pPr>
                </w:p>
                <w:p w:rsidR="003A542F" w:rsidRPr="00335AD5" w:rsidRDefault="003A542F" w:rsidP="00335AD5">
                  <w:pPr>
                    <w:pStyle w:val="KeinLeerraum"/>
                    <w:spacing w:before="0" w:beforeAutospacing="0" w:after="0" w:afterAutospacing="0"/>
                    <w:ind w:right="174"/>
                    <w:rPr>
                      <w:rFonts w:ascii="Calibri" w:hAnsi="Calibri" w:cstheme="minorHAnsi"/>
                      <w:sz w:val="28"/>
                      <w:szCs w:val="28"/>
                    </w:rPr>
                  </w:pPr>
                </w:p>
                <w:p w:rsidR="00660952" w:rsidRDefault="00660952" w:rsidP="00C31AE2">
                  <w:pPr>
                    <w:pStyle w:val="KeinLeerraum"/>
                    <w:ind w:left="176" w:right="174" w:firstLine="34"/>
                    <w:jc w:val="both"/>
                  </w:pPr>
                </w:p>
              </w:tc>
            </w:tr>
            <w:tr w:rsidR="00660952" w:rsidTr="00A00CE3">
              <w:trPr>
                <w:trHeight w:val="360"/>
              </w:trPr>
              <w:tc>
                <w:tcPr>
                  <w:tcW w:w="8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D54F"/>
                  <w:hideMark/>
                </w:tcPr>
                <w:p w:rsidR="00660952" w:rsidRPr="00BC21FD" w:rsidRDefault="00200A6F" w:rsidP="00C31AE2">
                  <w:pPr>
                    <w:pStyle w:val="KeinLeerraum1"/>
                    <w:ind w:left="176" w:right="174" w:firstLine="34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hyperlink r:id="rId10" w:history="1">
                    <w:r w:rsidR="00660952" w:rsidRPr="0013318D">
                      <w:rPr>
                        <w:rStyle w:val="Hyperlink"/>
                        <w:rFonts w:ascii="Arial" w:hAnsi="Arial" w:cs="Arial"/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t>www.wb-ideen.net</w:t>
                    </w:r>
                  </w:hyperlink>
                </w:p>
              </w:tc>
            </w:tr>
          </w:tbl>
          <w:p w:rsidR="00660952" w:rsidRDefault="00660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60952" w:rsidRDefault="00660952"/>
    <w:sectPr w:rsidR="00660952" w:rsidSect="00130018">
      <w:pgSz w:w="11906" w:h="16838" w:code="9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50F"/>
    <w:multiLevelType w:val="hybridMultilevel"/>
    <w:tmpl w:val="FB2C94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B"/>
    <w:rsid w:val="00032BB5"/>
    <w:rsid w:val="00044052"/>
    <w:rsid w:val="000737F4"/>
    <w:rsid w:val="00092E65"/>
    <w:rsid w:val="000B35A4"/>
    <w:rsid w:val="000C2DEE"/>
    <w:rsid w:val="000C4CA4"/>
    <w:rsid w:val="000D00CF"/>
    <w:rsid w:val="000E6F7E"/>
    <w:rsid w:val="00102220"/>
    <w:rsid w:val="001024F1"/>
    <w:rsid w:val="00110C35"/>
    <w:rsid w:val="00125853"/>
    <w:rsid w:val="00130018"/>
    <w:rsid w:val="001310EB"/>
    <w:rsid w:val="0013318D"/>
    <w:rsid w:val="00160C52"/>
    <w:rsid w:val="0016700F"/>
    <w:rsid w:val="00187D1F"/>
    <w:rsid w:val="001955FE"/>
    <w:rsid w:val="00195F4E"/>
    <w:rsid w:val="001A1391"/>
    <w:rsid w:val="001C0042"/>
    <w:rsid w:val="001C4F63"/>
    <w:rsid w:val="001D1AC2"/>
    <w:rsid w:val="001E013E"/>
    <w:rsid w:val="00200A6F"/>
    <w:rsid w:val="00207389"/>
    <w:rsid w:val="00235056"/>
    <w:rsid w:val="00272322"/>
    <w:rsid w:val="002805D2"/>
    <w:rsid w:val="002839FE"/>
    <w:rsid w:val="0029271C"/>
    <w:rsid w:val="002A0E03"/>
    <w:rsid w:val="002B150B"/>
    <w:rsid w:val="002B4176"/>
    <w:rsid w:val="002F2572"/>
    <w:rsid w:val="002F5D3F"/>
    <w:rsid w:val="00312349"/>
    <w:rsid w:val="00323C42"/>
    <w:rsid w:val="00335AD5"/>
    <w:rsid w:val="00357362"/>
    <w:rsid w:val="00365802"/>
    <w:rsid w:val="00375752"/>
    <w:rsid w:val="00396286"/>
    <w:rsid w:val="003A542F"/>
    <w:rsid w:val="003B0909"/>
    <w:rsid w:val="003C45E2"/>
    <w:rsid w:val="003D4571"/>
    <w:rsid w:val="003F54C0"/>
    <w:rsid w:val="003F5CA7"/>
    <w:rsid w:val="00407FF7"/>
    <w:rsid w:val="004265F7"/>
    <w:rsid w:val="004273B5"/>
    <w:rsid w:val="00436F3F"/>
    <w:rsid w:val="00440CD8"/>
    <w:rsid w:val="00440DDF"/>
    <w:rsid w:val="0046320D"/>
    <w:rsid w:val="004636D8"/>
    <w:rsid w:val="00477603"/>
    <w:rsid w:val="004B0B01"/>
    <w:rsid w:val="004B5FEE"/>
    <w:rsid w:val="004B6D10"/>
    <w:rsid w:val="004B7536"/>
    <w:rsid w:val="004C58FF"/>
    <w:rsid w:val="004D0694"/>
    <w:rsid w:val="004F23E5"/>
    <w:rsid w:val="00532A97"/>
    <w:rsid w:val="00534E6A"/>
    <w:rsid w:val="00537F1D"/>
    <w:rsid w:val="005773F5"/>
    <w:rsid w:val="005811C5"/>
    <w:rsid w:val="00590C96"/>
    <w:rsid w:val="00595FD6"/>
    <w:rsid w:val="005D3FE4"/>
    <w:rsid w:val="005E1A00"/>
    <w:rsid w:val="00655D3B"/>
    <w:rsid w:val="00657740"/>
    <w:rsid w:val="00660952"/>
    <w:rsid w:val="00677C16"/>
    <w:rsid w:val="00681856"/>
    <w:rsid w:val="00681D50"/>
    <w:rsid w:val="00696624"/>
    <w:rsid w:val="006A6B89"/>
    <w:rsid w:val="00705831"/>
    <w:rsid w:val="007462C1"/>
    <w:rsid w:val="00753672"/>
    <w:rsid w:val="00760A73"/>
    <w:rsid w:val="00772387"/>
    <w:rsid w:val="0078498C"/>
    <w:rsid w:val="007A59B2"/>
    <w:rsid w:val="007A6834"/>
    <w:rsid w:val="007B1A70"/>
    <w:rsid w:val="007B790D"/>
    <w:rsid w:val="007E55AD"/>
    <w:rsid w:val="007F4E54"/>
    <w:rsid w:val="00801F81"/>
    <w:rsid w:val="00803922"/>
    <w:rsid w:val="00805E49"/>
    <w:rsid w:val="008070DB"/>
    <w:rsid w:val="00816E82"/>
    <w:rsid w:val="008176E9"/>
    <w:rsid w:val="00833C88"/>
    <w:rsid w:val="008342F5"/>
    <w:rsid w:val="00844925"/>
    <w:rsid w:val="0085529F"/>
    <w:rsid w:val="008674A9"/>
    <w:rsid w:val="00890F28"/>
    <w:rsid w:val="008A2EE4"/>
    <w:rsid w:val="008B4673"/>
    <w:rsid w:val="008C2864"/>
    <w:rsid w:val="008E7C5D"/>
    <w:rsid w:val="0090359E"/>
    <w:rsid w:val="00916F50"/>
    <w:rsid w:val="00940F50"/>
    <w:rsid w:val="0094106C"/>
    <w:rsid w:val="0096256E"/>
    <w:rsid w:val="00977014"/>
    <w:rsid w:val="00983FCB"/>
    <w:rsid w:val="009B5A05"/>
    <w:rsid w:val="009E794B"/>
    <w:rsid w:val="00A00CE3"/>
    <w:rsid w:val="00A013DC"/>
    <w:rsid w:val="00A047B9"/>
    <w:rsid w:val="00A57391"/>
    <w:rsid w:val="00A72C6A"/>
    <w:rsid w:val="00A94B12"/>
    <w:rsid w:val="00AA30B1"/>
    <w:rsid w:val="00AB1619"/>
    <w:rsid w:val="00AC4935"/>
    <w:rsid w:val="00AC5543"/>
    <w:rsid w:val="00AC71FF"/>
    <w:rsid w:val="00AD1F19"/>
    <w:rsid w:val="00AD512F"/>
    <w:rsid w:val="00AE0BB5"/>
    <w:rsid w:val="00AE3B17"/>
    <w:rsid w:val="00B16F61"/>
    <w:rsid w:val="00B27479"/>
    <w:rsid w:val="00B620F4"/>
    <w:rsid w:val="00B75427"/>
    <w:rsid w:val="00B856DE"/>
    <w:rsid w:val="00BB738A"/>
    <w:rsid w:val="00BC21FD"/>
    <w:rsid w:val="00BD5A18"/>
    <w:rsid w:val="00BD5D7D"/>
    <w:rsid w:val="00BF42B8"/>
    <w:rsid w:val="00C16F4C"/>
    <w:rsid w:val="00C22740"/>
    <w:rsid w:val="00C23A4C"/>
    <w:rsid w:val="00C31AE2"/>
    <w:rsid w:val="00C32B67"/>
    <w:rsid w:val="00C337C8"/>
    <w:rsid w:val="00C41312"/>
    <w:rsid w:val="00C43914"/>
    <w:rsid w:val="00C43965"/>
    <w:rsid w:val="00C45717"/>
    <w:rsid w:val="00C47CF8"/>
    <w:rsid w:val="00C617D5"/>
    <w:rsid w:val="00CC1E6D"/>
    <w:rsid w:val="00CF78B2"/>
    <w:rsid w:val="00D578C2"/>
    <w:rsid w:val="00D84B5B"/>
    <w:rsid w:val="00DC28E7"/>
    <w:rsid w:val="00DD180D"/>
    <w:rsid w:val="00DD5CF0"/>
    <w:rsid w:val="00E05C59"/>
    <w:rsid w:val="00E15435"/>
    <w:rsid w:val="00E157C1"/>
    <w:rsid w:val="00E25961"/>
    <w:rsid w:val="00E26F51"/>
    <w:rsid w:val="00E3677F"/>
    <w:rsid w:val="00E37D4E"/>
    <w:rsid w:val="00E4138A"/>
    <w:rsid w:val="00E45633"/>
    <w:rsid w:val="00E55FA6"/>
    <w:rsid w:val="00E6203F"/>
    <w:rsid w:val="00E7121A"/>
    <w:rsid w:val="00E90B70"/>
    <w:rsid w:val="00E97A00"/>
    <w:rsid w:val="00EA137E"/>
    <w:rsid w:val="00EA2351"/>
    <w:rsid w:val="00EA237E"/>
    <w:rsid w:val="00EA6CBB"/>
    <w:rsid w:val="00F047CB"/>
    <w:rsid w:val="00F10153"/>
    <w:rsid w:val="00F325FC"/>
    <w:rsid w:val="00F407ED"/>
    <w:rsid w:val="00F40B10"/>
    <w:rsid w:val="00F85282"/>
    <w:rsid w:val="00F97772"/>
    <w:rsid w:val="00FB5AEC"/>
    <w:rsid w:val="00FF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700ED-10FC-456B-81AB-A9FF16A4F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2" w:lineRule="auto"/>
    </w:pPr>
    <w:rPr>
      <w:rFonts w:eastAsiaTheme="minorEastAsia"/>
      <w:sz w:val="22"/>
      <w:szCs w:val="22"/>
    </w:rPr>
  </w:style>
  <w:style w:type="paragraph" w:styleId="berschrift5">
    <w:name w:val="heading 5"/>
    <w:basedOn w:val="Standard"/>
    <w:link w:val="berschrift5Zchn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rFonts w:ascii="Times New Roman" w:hAnsi="Times New Roman" w:cs="Times New Roman" w:hint="default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954F72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Times New Roman" w:hAnsi="Times New Roman" w:cs="Times New Roman" w:hint="default"/>
      <w:b/>
      <w:bCs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SimSun" w:eastAsia="SimSun" w:hAnsi="SimSun" w:hint="eastAsia"/>
    </w:rPr>
  </w:style>
  <w:style w:type="paragraph" w:styleId="Fuzeile">
    <w:name w:val="footer"/>
    <w:basedOn w:val="Standard"/>
    <w:link w:val="FuzeileZchn"/>
    <w:uiPriority w:val="99"/>
    <w:semiHidden/>
    <w:unhideWhenUsed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SimSun" w:eastAsia="SimSun" w:hAnsi="SimSun" w:hint="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 w:hint="default"/>
    </w:rPr>
  </w:style>
  <w:style w:type="paragraph" w:styleId="KeinLeerraum">
    <w:name w:val="No Spacing"/>
    <w:basedOn w:val="Standard"/>
    <w:uiPriority w:val="1"/>
    <w:qFormat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Standar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KeinLeerraum1">
    <w:name w:val="Kein Leerraum1"/>
    <w:basedOn w:val="Standard"/>
    <w:pPr>
      <w:spacing w:after="0" w:line="240" w:lineRule="auto"/>
    </w:pPr>
  </w:style>
  <w:style w:type="paragraph" w:customStyle="1" w:styleId="msochpdefault">
    <w:name w:val="msochpdefault"/>
    <w:basedOn w:val="Standar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IntensZitatMK3Zchn">
    <w:name w:val="Intens Zitat MK3 Zchn"/>
    <w:basedOn w:val="Absatz-Standardschriftart"/>
    <w:link w:val="IntensZitatMK3"/>
    <w:rPr>
      <w:rFonts w:ascii="Calibri Light" w:hAnsi="Calibri Light" w:cs="Calibri Light" w:hint="default"/>
      <w:shd w:val="clear" w:color="auto" w:fill="FFD966"/>
    </w:rPr>
  </w:style>
  <w:style w:type="paragraph" w:customStyle="1" w:styleId="IntensZitatMK3">
    <w:name w:val="Intens Zitat MK3"/>
    <w:basedOn w:val="Standard"/>
    <w:link w:val="IntensZitatMK3Zchn"/>
    <w:pPr>
      <w:shd w:val="clear" w:color="auto" w:fill="FFD966"/>
      <w:spacing w:before="120" w:after="120" w:line="240" w:lineRule="auto"/>
      <w:jc w:val="both"/>
    </w:pPr>
    <w:rPr>
      <w:rFonts w:ascii="Calibri Light" w:hAnsi="Calibri Light" w:cs="Calibri Light"/>
      <w:sz w:val="30"/>
      <w:szCs w:val="30"/>
    </w:rPr>
  </w:style>
  <w:style w:type="character" w:customStyle="1" w:styleId="BesuchterLink">
    <w:name w:val="BesuchterLink"/>
    <w:basedOn w:val="Absatz-Standardschriftart"/>
    <w:rPr>
      <w:color w:val="954F72"/>
      <w:u w:val="single"/>
    </w:rPr>
  </w:style>
  <w:style w:type="table" w:styleId="Tabellenraster">
    <w:name w:val="Table Grid"/>
    <w:basedOn w:val="NormaleTabelle"/>
    <w:uiPriority w:val="39"/>
    <w:rsid w:val="00D57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1310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760A73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Formatvorlage1MKohneHintergrundundgestrichelt">
    <w:name w:val="Formatvorlage1 MK ohne Hintergrund und gestrichelt"/>
    <w:basedOn w:val="Standard"/>
    <w:link w:val="Formatvorlage1MKohneHintergrundundgestricheltZchn"/>
    <w:qFormat/>
    <w:rsid w:val="001D1AC2"/>
    <w:pPr>
      <w:framePr w:hSpace="141" w:wrap="around" w:vAnchor="text" w:hAnchor="text"/>
      <w:pBdr>
        <w:top w:val="dashed" w:sz="18" w:space="1" w:color="FFC000"/>
        <w:left w:val="dashed" w:sz="18" w:space="4" w:color="FFC000"/>
        <w:bottom w:val="dashed" w:sz="18" w:space="1" w:color="FFC000"/>
        <w:right w:val="dashed" w:sz="18" w:space="4" w:color="FFC000"/>
      </w:pBdr>
      <w:spacing w:after="0" w:line="240" w:lineRule="auto"/>
      <w:ind w:left="176" w:right="174" w:firstLine="34"/>
      <w:jc w:val="both"/>
    </w:pPr>
    <w:rPr>
      <w:b/>
      <w:sz w:val="28"/>
      <w:szCs w:val="28"/>
    </w:rPr>
  </w:style>
  <w:style w:type="character" w:customStyle="1" w:styleId="Formatvorlage1MKohneHintergrundundgestricheltZchn">
    <w:name w:val="Formatvorlage1 MK ohne Hintergrund und gestrichelt Zchn"/>
    <w:basedOn w:val="Absatz-Standardschriftart"/>
    <w:link w:val="Formatvorlage1MKohneHintergrundundgestrichelt"/>
    <w:rsid w:val="001D1AC2"/>
    <w:rPr>
      <w:rFonts w:eastAsiaTheme="minorEastAsia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5404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6058750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29569564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57634854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255868322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280697365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375980518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718212654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930628480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998072976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1445346909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1578710386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1613635589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1709914212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1784378416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1925526595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1987970580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  <w:div w:id="2144157869">
      <w:marLeft w:val="142"/>
      <w:marRight w:val="170"/>
      <w:marTop w:val="0"/>
      <w:marBottom w:val="0"/>
      <w:divBdr>
        <w:top w:val="single" w:sz="12" w:space="5" w:color="C00000"/>
        <w:left w:val="single" w:sz="12" w:space="4" w:color="C00000"/>
        <w:bottom w:val="single" w:sz="12" w:space="5" w:color="C00000"/>
        <w:right w:val="single" w:sz="12" w:space="4" w:color="C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b-ideen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wb-ideen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b-ideen.net/seite16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B94A1-5466-448E-9034-1E6585753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Walter Back informiert...!</vt:lpstr>
    </vt:vector>
  </TitlesOfParts>
  <Company/>
  <LinksUpToDate>false</LinksUpToDate>
  <CharactersWithSpaces>5083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Walter Back informiert...!</dc:title>
  <dc:subject>Walter Back informiert...! 2022</dc:subject>
  <dc:creator>Krummel Design;Walter Back</dc:creator>
  <cp:keywords/>
  <dc:description/>
  <cp:lastModifiedBy>MK</cp:lastModifiedBy>
  <cp:revision>2</cp:revision>
  <cp:lastPrinted>2022-05-30T15:27:00Z</cp:lastPrinted>
  <dcterms:created xsi:type="dcterms:W3CDTF">2022-06-09T03:33:00Z</dcterms:created>
  <dcterms:modified xsi:type="dcterms:W3CDTF">2022-06-09T03:33:00Z</dcterms:modified>
</cp:coreProperties>
</file>